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/>
      </w:tblPr>
      <w:tblGrid>
        <w:gridCol w:w="1200"/>
        <w:gridCol w:w="344"/>
        <w:gridCol w:w="6627"/>
        <w:gridCol w:w="943"/>
      </w:tblGrid>
      <w:tr w:rsidR="006A5861" w:rsidRPr="006A5861" w:rsidTr="006A5861">
        <w:trPr>
          <w:tblCellSpacing w:w="7" w:type="dxa"/>
        </w:trPr>
        <w:tc>
          <w:tcPr>
            <w:tcW w:w="22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9525" cy="57150"/>
                  <wp:effectExtent l="0" t="0" r="0" b="0"/>
                  <wp:docPr id="1" name="그림 1" descr="http://img.yahoo.co.jp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.yahoo.co.jp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9525" cy="57150"/>
                  <wp:effectExtent l="0" t="0" r="0" b="0"/>
                  <wp:docPr id="2" name="그림 2" descr="http://img.yahoo.co.jp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g.yahoo.co.jp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9525" cy="57150"/>
                  <wp:effectExtent l="0" t="0" r="0" b="0"/>
                  <wp:docPr id="3" name="그림 3" descr="http://img.yahoo.co.jp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g.yahoo.co.jp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9525" cy="57150"/>
                  <wp:effectExtent l="0" t="0" r="0" b="0"/>
                  <wp:docPr id="4" name="그림 4" descr="http://img.yahoo.co.jp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g.yahoo.co.jp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shd w:val="clear" w:color="auto" w:fill="336699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b/>
                <w:bCs/>
                <w:color w:val="FFFFFF"/>
                <w:kern w:val="0"/>
                <w:szCs w:val="20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color w:val="FFFFFF"/>
                <w:kern w:val="0"/>
                <w:szCs w:val="20"/>
              </w:rPr>
              <w:t>時間</w:t>
            </w:r>
          </w:p>
        </w:tc>
        <w:tc>
          <w:tcPr>
            <w:tcW w:w="0" w:type="auto"/>
            <w:gridSpan w:val="2"/>
            <w:shd w:val="clear" w:color="auto" w:fill="336699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b/>
                <w:bCs/>
                <w:color w:val="FFFFFF"/>
                <w:kern w:val="0"/>
                <w:szCs w:val="20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color w:val="FFFFFF"/>
                <w:kern w:val="0"/>
                <w:szCs w:val="20"/>
              </w:rPr>
              <w:t>経路</w:t>
            </w:r>
          </w:p>
        </w:tc>
        <w:tc>
          <w:tcPr>
            <w:tcW w:w="0" w:type="auto"/>
            <w:shd w:val="clear" w:color="auto" w:fill="336699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b/>
                <w:bCs/>
                <w:color w:val="FFFFFF"/>
                <w:kern w:val="0"/>
                <w:szCs w:val="20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color w:val="FFFFFF"/>
                <w:kern w:val="0"/>
                <w:szCs w:val="20"/>
              </w:rPr>
              <w:t>運賃</w:t>
            </w:r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shd w:val="clear" w:color="auto" w:fill="DCDCDC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40" w:type="dxa"/>
            <w:shd w:val="clear" w:color="auto" w:fill="DCDCD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52400" cy="152400"/>
                  <wp:effectExtent l="19050" t="0" r="0" b="0"/>
                  <wp:docPr id="5" name="그림 5" descr="http://img.yahoo.co.jp/images/transit/squa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.yahoo.co.jp/images/transit/squar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DCDCD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kern w:val="0"/>
                <w:sz w:val="24"/>
                <w:szCs w:val="24"/>
                <w:lang w:eastAsia="ja-JP"/>
              </w:rPr>
              <w:t>日本橋(大阪府)</w:t>
            </w:r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[ </w:t>
            </w:r>
            <w:hyperlink r:id="rId6" w:history="1"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出口案内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] </w:t>
            </w:r>
            <w:hyperlink r:id="rId7" w:tgtFrame="transit_map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6" name="그림 6" descr="地図を見る">
                      <a:hlinkClick xmlns:a="http://schemas.openxmlformats.org/drawingml/2006/main" r:id="rId7" tgtFrame="transit_map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地図を見る">
                              <a:hlinkClick r:id="rId7" tgtFrame="transit_map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地図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9" w:tgtFrame="transit_lodge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7" name="그림 7" descr="宿泊施設を見る">
                      <a:hlinkClick xmlns:a="http://schemas.openxmlformats.org/drawingml/2006/main" r:id="rId9" tgtFrame="transit_lodge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" descr="宿泊施設を見る">
                              <a:hlinkClick r:id="rId9" tgtFrame="transit_lodge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宿泊施設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11" w:tgtFrame="transit_coupon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8" name="그림 8" descr="クーポンを見る">
                      <a:hlinkClick xmlns:a="http://schemas.openxmlformats.org/drawingml/2006/main" r:id="rId11" tgtFrame="transit_coupon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クーポンを見る">
                              <a:hlinkClick r:id="rId11" tgtFrame="transit_coupon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クーポン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13" w:tgtFrame="transit_gourmet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9" name="그림 9" descr="飲食店情報を見る">
                      <a:hlinkClick xmlns:a="http://schemas.openxmlformats.org/drawingml/2006/main" r:id="rId13" tgtFrame="transit_gourmet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" descr="飲食店情報を見る">
                              <a:hlinkClick r:id="rId13" tgtFrame="transit_gourmet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グルメ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15" w:tgtFrame="transit_job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0" name="그림 10" descr="求人情報を見る">
                      <a:hlinkClick xmlns:a="http://schemas.openxmlformats.org/drawingml/2006/main" r:id="rId15" tgtFrame="transit_job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0" descr="求人情報を見る">
                              <a:hlinkClick r:id="rId15" tgtFrame="transit_job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バイト</w:t>
              </w:r>
            </w:hyperlink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</w:rPr>
              <w:t>10:32～10:42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150" w:type="dxa"/>
              <w:jc w:val="center"/>
              <w:tblCellSpacing w:w="0" w:type="dxa"/>
              <w:shd w:val="clear" w:color="auto" w:fill="999999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0"/>
            </w:tblGrid>
            <w:tr w:rsidR="006A5861" w:rsidRPr="006A586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999999"/>
                  <w:vAlign w:val="center"/>
                  <w:hideMark/>
                </w:tcPr>
                <w:p w:rsidR="006A5861" w:rsidRPr="006A5861" w:rsidRDefault="006A5861" w:rsidP="006A5861">
                  <w:pPr>
                    <w:widowControl/>
                    <w:wordWrap/>
                    <w:autoSpaceDE/>
                    <w:autoSpaceDN/>
                    <w:spacing w:after="240" w:line="312" w:lineRule="auto"/>
                    <w:jc w:val="left"/>
                    <w:rPr>
                      <w:rFonts w:ascii="MS PGothic" w:eastAsia="MS PGothic" w:hAnsi="MS PGothic" w:cs="굴림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</w:rPr>
              <w:t xml:space="preserve">5駅　</w:t>
            </w:r>
            <w:r w:rsidRPr="006A5861">
              <w:rPr>
                <w:rFonts w:ascii="MS PGothic" w:eastAsia="MS PGothic" w:hAnsi="MS PGothic" w:cs="굴림" w:hint="eastAsia"/>
                <w:color w:val="004080"/>
                <w:kern w:val="0"/>
                <w:szCs w:val="20"/>
              </w:rPr>
              <w:t>大阪市営千日前線</w:t>
            </w:r>
          </w:p>
        </w:tc>
        <w:tc>
          <w:tcPr>
            <w:tcW w:w="0" w:type="auto"/>
            <w:shd w:val="clear" w:color="auto" w:fill="EEEEEE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 w:val="24"/>
                <w:szCs w:val="24"/>
              </w:rPr>
              <w:t>230円</w:t>
            </w:r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shd w:val="clear" w:color="auto" w:fill="DCDCDC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40" w:type="dxa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14300" cy="114300"/>
                  <wp:effectExtent l="19050" t="0" r="0" b="0"/>
                  <wp:docPr id="11" name="그림 11" descr="http://img.yahoo.co.jp/images/transit/ring_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img.yahoo.co.jp/images/transit/ring_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kern w:val="0"/>
                <w:sz w:val="24"/>
                <w:szCs w:val="24"/>
                <w:lang w:eastAsia="ja-JP"/>
              </w:rPr>
              <w:t>野田阪神</w:t>
            </w:r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[ </w:t>
            </w:r>
            <w:hyperlink r:id="rId18" w:history="1"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出口案内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] </w:t>
            </w:r>
            <w:hyperlink r:id="rId19" w:tgtFrame="transit_map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2" name="그림 12" descr="地図を見る">
                      <a:hlinkClick xmlns:a="http://schemas.openxmlformats.org/drawingml/2006/main" r:id="rId19" tgtFrame="transit_map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2" descr="地図を見る">
                              <a:hlinkClick r:id="rId19" tgtFrame="transit_map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地図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0" w:tgtFrame="transit_lodge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3" name="그림 13" descr="宿泊施設を見る">
                      <a:hlinkClick xmlns:a="http://schemas.openxmlformats.org/drawingml/2006/main" r:id="rId20" tgtFrame="transit_lodge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3" descr="宿泊施設を見る">
                              <a:hlinkClick r:id="rId20" tgtFrame="transit_lodge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宿泊施設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1" w:tgtFrame="transit_coupon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4" name="그림 14" descr="クーポンを見る">
                      <a:hlinkClick xmlns:a="http://schemas.openxmlformats.org/drawingml/2006/main" r:id="rId21" tgtFrame="transit_coupon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4" descr="クーポンを見る">
                              <a:hlinkClick r:id="rId21" tgtFrame="transit_coupon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クーポン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2" w:tgtFrame="transit_gourmet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5" name="그림 15" descr="飲食店情報を見る">
                      <a:hlinkClick xmlns:a="http://schemas.openxmlformats.org/drawingml/2006/main" r:id="rId22" tgtFrame="transit_gourmet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5" descr="飲食店情報を見る">
                              <a:hlinkClick r:id="rId22" tgtFrame="transit_gourmet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グルメ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3" w:tgtFrame="transit_job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6" name="그림 16" descr="求人情報を見る">
                      <a:hlinkClick xmlns:a="http://schemas.openxmlformats.org/drawingml/2006/main" r:id="rId23" tgtFrame="transit_job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6" descr="求人情報を見る">
                              <a:hlinkClick r:id="rId23" tgtFrame="transit_job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バイト</w:t>
              </w:r>
            </w:hyperlink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</w:rPr>
              <w:t>10:43～10:45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50" w:type="dxa"/>
              <w:jc w:val="center"/>
              <w:tblCellSpacing w:w="0" w:type="dxa"/>
              <w:shd w:val="clear" w:color="auto" w:fill="999999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0"/>
            </w:tblGrid>
            <w:tr w:rsidR="006A5861" w:rsidRPr="006A586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999999"/>
                  <w:vAlign w:val="center"/>
                  <w:hideMark/>
                </w:tcPr>
                <w:p w:rsidR="006A5861" w:rsidRPr="006A5861" w:rsidRDefault="006A5861" w:rsidP="006A5861">
                  <w:pPr>
                    <w:widowControl/>
                    <w:wordWrap/>
                    <w:autoSpaceDE/>
                    <w:autoSpaceDN/>
                    <w:spacing w:after="240" w:line="312" w:lineRule="auto"/>
                    <w:jc w:val="left"/>
                    <w:rPr>
                      <w:rFonts w:ascii="MS PGothic" w:eastAsia="MS PGothic" w:hAnsi="MS PGothic" w:cs="굴림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</w:rPr>
              <w:t xml:space="preserve">    </w:t>
            </w:r>
            <w:r w:rsidRPr="006A5861">
              <w:rPr>
                <w:rFonts w:ascii="MS PGothic" w:eastAsia="MS PGothic" w:hAnsi="MS PGothic" w:cs="굴림" w:hint="eastAsia"/>
                <w:color w:val="004080"/>
                <w:kern w:val="0"/>
                <w:szCs w:val="20"/>
              </w:rPr>
              <w:t>徒歩</w:t>
            </w:r>
          </w:p>
        </w:tc>
        <w:tc>
          <w:tcPr>
            <w:tcW w:w="0" w:type="auto"/>
            <w:shd w:val="clear" w:color="auto" w:fill="EEEEEE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shd w:val="clear" w:color="auto" w:fill="DCDCDC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40" w:type="dxa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14300" cy="114300"/>
                  <wp:effectExtent l="19050" t="0" r="0" b="0"/>
                  <wp:docPr id="17" name="그림 17" descr="http://img.yahoo.co.jp/images/transit/ring_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g.yahoo.co.jp/images/transit/ring_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kern w:val="0"/>
                <w:sz w:val="24"/>
                <w:szCs w:val="24"/>
                <w:lang w:eastAsia="ja-JP"/>
              </w:rPr>
              <w:t>野田(阪神線)</w:t>
            </w:r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4" w:tgtFrame="transit_map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8" name="그림 18" descr="地図を見る">
                      <a:hlinkClick xmlns:a="http://schemas.openxmlformats.org/drawingml/2006/main" r:id="rId24" tgtFrame="transit_map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8" descr="地図を見る">
                              <a:hlinkClick r:id="rId24" tgtFrame="transit_map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地図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5" w:tgtFrame="transit_lodge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19" name="그림 19" descr="宿泊施設を見る">
                      <a:hlinkClick xmlns:a="http://schemas.openxmlformats.org/drawingml/2006/main" r:id="rId25" tgtFrame="transit_lodge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9" descr="宿泊施設を見る">
                              <a:hlinkClick r:id="rId25" tgtFrame="transit_lodge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宿泊施設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6" w:tgtFrame="transit_coupon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0" name="그림 20" descr="クーポンを見る">
                      <a:hlinkClick xmlns:a="http://schemas.openxmlformats.org/drawingml/2006/main" r:id="rId26" tgtFrame="transit_coupon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0" descr="クーポンを見る">
                              <a:hlinkClick r:id="rId26" tgtFrame="transit_coupon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クーポン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7" w:tgtFrame="transit_gourmet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1" name="그림 21" descr="飲食店情報を見る">
                      <a:hlinkClick xmlns:a="http://schemas.openxmlformats.org/drawingml/2006/main" r:id="rId27" tgtFrame="transit_gourmet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1" descr="飲食店情報を見る">
                              <a:hlinkClick r:id="rId27" tgtFrame="transit_gourmet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グルメ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8" w:tgtFrame="transit_job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2" name="그림 22" descr="求人情報を見る">
                      <a:hlinkClick xmlns:a="http://schemas.openxmlformats.org/drawingml/2006/main" r:id="rId28" tgtFrame="transit_job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求人情報を見る">
                              <a:hlinkClick r:id="rId28" tgtFrame="transit_job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バイト</w:t>
              </w:r>
            </w:hyperlink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</w:rPr>
              <w:t>10:47～11:03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50" w:type="dxa"/>
              <w:jc w:val="center"/>
              <w:tblCellSpacing w:w="0" w:type="dxa"/>
              <w:shd w:val="clear" w:color="auto" w:fill="999999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0"/>
            </w:tblGrid>
            <w:tr w:rsidR="006A5861" w:rsidRPr="006A586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999999"/>
                  <w:vAlign w:val="center"/>
                  <w:hideMark/>
                </w:tcPr>
                <w:p w:rsidR="006A5861" w:rsidRPr="006A5861" w:rsidRDefault="006A5861" w:rsidP="006A5861">
                  <w:pPr>
                    <w:widowControl/>
                    <w:wordWrap/>
                    <w:autoSpaceDE/>
                    <w:autoSpaceDN/>
                    <w:spacing w:after="240" w:line="312" w:lineRule="auto"/>
                    <w:jc w:val="left"/>
                    <w:rPr>
                      <w:rFonts w:ascii="MS PGothic" w:eastAsia="MS PGothic" w:hAnsi="MS PGothic" w:cs="굴림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</w:rPr>
              <w:t xml:space="preserve">4駅　</w:t>
            </w:r>
            <w:r w:rsidRPr="006A5861">
              <w:rPr>
                <w:rFonts w:ascii="MS PGothic" w:eastAsia="MS PGothic" w:hAnsi="MS PGothic" w:cs="굴림" w:hint="eastAsia"/>
                <w:color w:val="004080"/>
                <w:kern w:val="0"/>
                <w:szCs w:val="20"/>
              </w:rPr>
              <w:t>阪神本線急行</w:t>
            </w:r>
          </w:p>
        </w:tc>
        <w:tc>
          <w:tcPr>
            <w:tcW w:w="0" w:type="auto"/>
            <w:vMerge w:val="restart"/>
            <w:shd w:val="clear" w:color="auto" w:fill="EEEEEE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 w:val="24"/>
                <w:szCs w:val="24"/>
              </w:rPr>
              <w:t>280円</w:t>
            </w:r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shd w:val="clear" w:color="auto" w:fill="DCDCDC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40" w:type="dxa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14300" cy="114300"/>
                  <wp:effectExtent l="19050" t="0" r="0" b="0"/>
                  <wp:docPr id="23" name="그림 23" descr="http://img.yahoo.co.jp/images/transit/ring_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img.yahoo.co.jp/images/transit/ring_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kern w:val="0"/>
                <w:sz w:val="24"/>
                <w:szCs w:val="24"/>
                <w:lang w:eastAsia="ja-JP"/>
              </w:rPr>
              <w:t>西宮</w:t>
            </w:r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29" w:tgtFrame="transit_map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4" name="그림 24" descr="地図を見る">
                      <a:hlinkClick xmlns:a="http://schemas.openxmlformats.org/drawingml/2006/main" r:id="rId29" tgtFrame="transit_map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4" descr="地図を見る">
                              <a:hlinkClick r:id="rId29" tgtFrame="transit_map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地図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30" w:tgtFrame="transit_lodge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5" name="그림 25" descr="宿泊施設を見る">
                      <a:hlinkClick xmlns:a="http://schemas.openxmlformats.org/drawingml/2006/main" r:id="rId30" tgtFrame="transit_lodge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5" descr="宿泊施設を見る">
                              <a:hlinkClick r:id="rId30" tgtFrame="transit_lodge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宿泊施設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31" w:tgtFrame="transit_coupon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6" name="그림 26" descr="クーポンを見る">
                      <a:hlinkClick xmlns:a="http://schemas.openxmlformats.org/drawingml/2006/main" r:id="rId31" tgtFrame="transit_coupon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6" descr="クーポンを見る">
                              <a:hlinkClick r:id="rId31" tgtFrame="transit_coupon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クーポン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32" w:tgtFrame="transit_gourmet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7" name="그림 27" descr="飲食店情報を見る">
                      <a:hlinkClick xmlns:a="http://schemas.openxmlformats.org/drawingml/2006/main" r:id="rId32" tgtFrame="transit_gourmet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7" descr="飲食店情報を見る">
                              <a:hlinkClick r:id="rId32" tgtFrame="transit_gourmet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グルメ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33" w:tgtFrame="transit_job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28" name="그림 28" descr="求人情報を見る">
                      <a:hlinkClick xmlns:a="http://schemas.openxmlformats.org/drawingml/2006/main" r:id="rId33" tgtFrame="transit_job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8" descr="求人情報を見る">
                              <a:hlinkClick r:id="rId33" tgtFrame="transit_job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バイト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</w:rPr>
              <w:t>11:07～11:13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50" w:type="dxa"/>
              <w:jc w:val="center"/>
              <w:tblCellSpacing w:w="0" w:type="dxa"/>
              <w:shd w:val="clear" w:color="auto" w:fill="999999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0"/>
            </w:tblGrid>
            <w:tr w:rsidR="006A5861" w:rsidRPr="006A586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999999"/>
                  <w:vAlign w:val="center"/>
                  <w:hideMark/>
                </w:tcPr>
                <w:p w:rsidR="006A5861" w:rsidRPr="006A5861" w:rsidRDefault="006A5861" w:rsidP="006A5861">
                  <w:pPr>
                    <w:widowControl/>
                    <w:wordWrap/>
                    <w:autoSpaceDE/>
                    <w:autoSpaceDN/>
                    <w:spacing w:after="240" w:line="312" w:lineRule="auto"/>
                    <w:jc w:val="left"/>
                    <w:rPr>
                      <w:rFonts w:ascii="MS PGothic" w:eastAsia="MS PGothic" w:hAnsi="MS PGothic" w:cs="굴림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3駅　</w:t>
            </w:r>
            <w:r w:rsidRPr="006A5861">
              <w:rPr>
                <w:rFonts w:ascii="MS PGothic" w:eastAsia="MS PGothic" w:hAnsi="MS PGothic" w:cs="굴림" w:hint="eastAsia"/>
                <w:color w:val="004080"/>
                <w:kern w:val="0"/>
                <w:szCs w:val="20"/>
                <w:lang w:eastAsia="ja-JP"/>
              </w:rPr>
              <w:t>阪神本線・高速神戸行</w:t>
            </w:r>
          </w:p>
        </w:tc>
        <w:tc>
          <w:tcPr>
            <w:tcW w:w="0" w:type="auto"/>
            <w:vMerge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</w:p>
        </w:tc>
      </w:tr>
      <w:tr w:rsidR="006A5861" w:rsidRPr="006A5861" w:rsidTr="006A5861">
        <w:trPr>
          <w:tblCellSpacing w:w="7" w:type="dxa"/>
        </w:trPr>
        <w:tc>
          <w:tcPr>
            <w:tcW w:w="0" w:type="auto"/>
            <w:shd w:val="clear" w:color="auto" w:fill="DCDCDC"/>
            <w:noWrap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  <w:r w:rsidRPr="006A5861">
              <w:rPr>
                <w:rFonts w:ascii="MS PGothic" w:eastAsia="MS PGothic" w:hAnsi="MS PGothic" w:cs="굴림" w:hint="eastAsia"/>
                <w:kern w:val="0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40" w:type="dxa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MS PGothic" w:eastAsia="MS PGothic" w:hAnsi="MS PGothic" w:cs="굴림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굴림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52400" cy="152400"/>
                  <wp:effectExtent l="19050" t="0" r="0" b="0"/>
                  <wp:docPr id="29" name="그림 29" descr="http://img.yahoo.co.jp/images/transit/squa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img.yahoo.co.jp/images/transit/squar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DCDCDC"/>
            <w:vAlign w:val="center"/>
            <w:hideMark/>
          </w:tcPr>
          <w:p w:rsidR="006A5861" w:rsidRPr="006A5861" w:rsidRDefault="006A5861" w:rsidP="006A5861">
            <w:pPr>
              <w:widowControl/>
              <w:wordWrap/>
              <w:autoSpaceDE/>
              <w:autoSpaceDN/>
              <w:spacing w:line="312" w:lineRule="auto"/>
              <w:jc w:val="left"/>
              <w:rPr>
                <w:rFonts w:ascii="MS PGothic" w:eastAsia="MS PGothic" w:hAnsi="MS PGothic" w:cs="굴림"/>
                <w:kern w:val="0"/>
                <w:sz w:val="24"/>
                <w:szCs w:val="24"/>
                <w:lang w:eastAsia="ja-JP"/>
              </w:rPr>
            </w:pPr>
            <w:r w:rsidRPr="006A5861">
              <w:rPr>
                <w:rFonts w:ascii="MS PGothic" w:eastAsia="MS PGothic" w:hAnsi="MS PGothic" w:cs="굴림" w:hint="eastAsia"/>
                <w:b/>
                <w:bCs/>
                <w:kern w:val="0"/>
                <w:sz w:val="24"/>
                <w:szCs w:val="24"/>
                <w:lang w:eastAsia="ja-JP"/>
              </w:rPr>
              <w:t>深江(兵庫県)</w:t>
            </w:r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34" w:tgtFrame="transit_map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30" name="그림 30" descr="地図を見る">
                      <a:hlinkClick xmlns:a="http://schemas.openxmlformats.org/drawingml/2006/main" r:id="rId34" tgtFrame="transit_map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0" descr="地図を見る">
                              <a:hlinkClick r:id="rId34" tgtFrame="transit_map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地図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35" w:tgtFrame="transit_gourmet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31" name="그림 31" descr="飲食店情報を見る">
                      <a:hlinkClick xmlns:a="http://schemas.openxmlformats.org/drawingml/2006/main" r:id="rId35" tgtFrame="transit_gourmet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1" descr="飲食店情報を見る">
                              <a:hlinkClick r:id="rId35" tgtFrame="transit_gourmet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グルメ</w:t>
              </w:r>
            </w:hyperlink>
            <w:r w:rsidRPr="006A5861">
              <w:rPr>
                <w:rFonts w:ascii="MS PGothic" w:eastAsia="MS PGothic" w:hAnsi="MS PGothic" w:cs="굴림" w:hint="eastAsia"/>
                <w:kern w:val="0"/>
                <w:szCs w:val="20"/>
                <w:lang w:eastAsia="ja-JP"/>
              </w:rPr>
              <w:t xml:space="preserve"> </w:t>
            </w:r>
            <w:hyperlink r:id="rId36" w:tgtFrame="transit_job" w:history="1">
              <w:r>
                <w:rPr>
                  <w:rFonts w:ascii="MS PGothic" w:eastAsia="MS PGothic" w:hAnsi="MS PGothic" w:cs="굴림"/>
                  <w:noProof/>
                  <w:color w:val="0000FF"/>
                  <w:kern w:val="0"/>
                  <w:szCs w:val="20"/>
                </w:rPr>
                <w:drawing>
                  <wp:inline distT="0" distB="0" distL="0" distR="0">
                    <wp:extent cx="152400" cy="152400"/>
                    <wp:effectExtent l="19050" t="0" r="0" b="0"/>
                    <wp:docPr id="32" name="그림 32" descr="求人情報を見る">
                      <a:hlinkClick xmlns:a="http://schemas.openxmlformats.org/drawingml/2006/main" r:id="rId36" tgtFrame="transit_job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2" descr="求人情報を見る">
                              <a:hlinkClick r:id="rId36" tgtFrame="transit_job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A5861">
                <w:rPr>
                  <w:rFonts w:ascii="MS PGothic" w:eastAsia="MS PGothic" w:hAnsi="MS PGothic" w:cs="굴림" w:hint="eastAsia"/>
                  <w:color w:val="0000FF"/>
                  <w:kern w:val="0"/>
                  <w:u w:val="single"/>
                  <w:lang w:eastAsia="ja-JP"/>
                </w:rPr>
                <w:t>バイト</w:t>
              </w:r>
            </w:hyperlink>
          </w:p>
        </w:tc>
      </w:tr>
    </w:tbl>
    <w:p w:rsidR="006A5861" w:rsidRPr="006A5861" w:rsidRDefault="006A5861">
      <w:pPr>
        <w:rPr>
          <w:rFonts w:hint="eastAsia"/>
        </w:rPr>
      </w:pPr>
    </w:p>
    <w:sectPr w:rsidR="006A5861" w:rsidRPr="006A586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A5861"/>
    <w:rsid w:val="006A5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5861"/>
    <w:rPr>
      <w:color w:val="0000FF"/>
      <w:u w:val="single"/>
    </w:rPr>
  </w:style>
  <w:style w:type="character" w:styleId="a4">
    <w:name w:val="Emphasis"/>
    <w:basedOn w:val="a0"/>
    <w:uiPriority w:val="20"/>
    <w:qFormat/>
    <w:rsid w:val="006A5861"/>
    <w:rPr>
      <w:b/>
      <w:bCs/>
      <w:i w:val="0"/>
      <w:iCs w:val="0"/>
    </w:rPr>
  </w:style>
  <w:style w:type="paragraph" w:styleId="a5">
    <w:name w:val="Balloon Text"/>
    <w:basedOn w:val="a"/>
    <w:link w:val="Char"/>
    <w:uiPriority w:val="99"/>
    <w:semiHidden/>
    <w:unhideWhenUsed/>
    <w:rsid w:val="006A5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6A58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834539">
      <w:bodyDiv w:val="1"/>
      <w:marLeft w:val="0"/>
      <w:marRight w:val="0"/>
      <w:marTop w:val="0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403613">
                              <w:marLeft w:val="2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hyperlink" Target="http://rd.yahoo.co.jp/transit/search/link/gourmet/*http:/gourmet.yahoo.co.jp/restaurant/shoplist.html?md=9&amp;lat=34.39.49.3984&amp;lon=135.30.31.8984&amp;spn=%C6%FC%CB%DC%B6%B6%28%C2%E7%BA%E5%C9%DC%29%B1%D8&amp;krs=3" TargetMode="External"/><Relationship Id="rId18" Type="http://schemas.openxmlformats.org/officeDocument/2006/relationships/hyperlink" Target="http://transit.yahoo.co.jp/exit?stnm=%CC%EE%C5%C4%BA%E5%BF%C0&amp;done=http%3A%2F%2Ftransit.yahoo.co.jp%2Fsearch%3Fval_htmb%3Dresult%26from%3D%25C6%25FC%25CB%25DC%25B6%25B6%2528%25C2%25E7%25BA%25E5%25C9%25DC%2529%26p%3D%25BF%25BC%25B9%25BE%2528%25CA%25BC%25B8%25CB%25B8%25A9%2529%26sort%3D0%26num%3D0%26val_yymm%3D200807%26val_dd%3D13%26val_hh%3D10%26val_m1%3D3%26val_m2%3D0%26valtimekb%3DDEP%26val_dsmask_charge%3DCHARGE%26val_dsmask_air%3DAIR%26val_search%3D%25C3%25B5%25BA%25F7" TargetMode="External"/><Relationship Id="rId26" Type="http://schemas.openxmlformats.org/officeDocument/2006/relationships/hyperlink" Target="http://rd.yahoo.co.jp/transit/search/link/coupon/*http:/coupons.yahoo.co.jp/bin/search?flow=a&amp;lat=34.41.27.8984&amp;lon=135.28.43.7968&amp;rad=500&amp;place=%CC%EE%C5%C4%28%BA%E5%BF%C0%C0%FE%29%B1%D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d.yahoo.co.jp/transit/search/link/coupon/*http:/coupons.yahoo.co.jp/bin/search?flow=a&amp;lat=34.41.26.0&amp;lon=135.28.40.0&amp;rad=500&amp;place=%CC%EE%C5%C4%BA%E5%BF%C0%B1%D8" TargetMode="External"/><Relationship Id="rId34" Type="http://schemas.openxmlformats.org/officeDocument/2006/relationships/hyperlink" Target="http://rd.yahoo.co.jp/transit/search/link/maps/*http:/map.yahoo.co.jp/print?lat=34.43.9.6992&amp;lon=135.17.39.5000&amp;prop=transit&amp;sc=2&amp;memo=%A1%DA%BF%BC%B9%BE%28%CA%BC%B8%CB%B8%A9%29%B1%D8%BC%FE%CA%D5%A4%CE%C3%CF%BF%DE%A1%DB%01%0a%A2%A3%C6%FC%CB%DC%B6%B6%28%C2%E7%BA%E5%C9%DC%29%A2%AA%BF%BC%B9%BE%28%CA%BC%B8%CB%B8%A9%29%28+2008%C7%AF07%B7%EE13%C6%FC+10%3A32%BD%D0%C8%AF+%A1%C1+2008%C7%AF07%B7%EE13%C6%FC+11%3A13%C5%FE%C3%E5+%29%0a%BD%EA%CD%D7%BB%FE%B4%D6%A1%A741%3C%2Fspan%3E%CA%AC%A1%CA%BE%E8%BC%D632%CA%AC%A1%A2%C5%CC%CA%E22%CA%AC%A1%A2%A4%DB%A4%AB7%CA%AC%A1%CB%0a%B1%BF%C4%C2%A1%A7%CA%D2%C6%BB510%B1%DF%0a%BE%E8%A4%EA%B4%B9%A4%A8%A1%A72%B2%F3" TargetMode="External"/><Relationship Id="rId7" Type="http://schemas.openxmlformats.org/officeDocument/2006/relationships/hyperlink" Target="http://rd.yahoo.co.jp/transit/search/link/maps/*http:/map.yahoo.co.jp/print?lat=34.39.49.3984&amp;lon=135.30.31.8984&amp;prop=transit&amp;sc=2&amp;memo=%A1%DA%C6%FC%CB%DC%B6%B6%28%C2%E7%BA%E5%C9%DC%29%B1%D8%BC%FE%CA%D5%A4%CE%C3%CF%BF%DE%A1%DB%01%0a%BE%E8%BC%D6%CD%BD%C4%EA+%A2%CD+%C2%E7%BA%E5%BB%D4%B1%C4%C0%E9%C6%FC%C1%B0%C0%FE%28+10%3A32+%29%0a%0a%A2%A3%C6%FC%CB%DC%B6%B6%28%C2%E7%BA%E5%C9%DC%29%A2%AA%BF%BC%B9%BE%28%CA%BC%B8%CB%B8%A9%29%28+2008%C7%AF07%B7%EE13%C6%FC+10%3A32%BD%D0%C8%AF+%A1%C1+2008%C7%AF07%B7%EE13%C6%FC+11%3A13%C5%FE%C3%E5+%29%0a%BD%EA%CD%D7%BB%FE%B4%D6%A1%A741%3C%2Fspan%3E%CA%AC%A1%CA%BE%E8%BC%D632%CA%AC%A1%A2%C5%CC%CA%E22%CA%AC%A1%A2%A4%DB%A4%AB7%CA%AC%A1%CB%0a%B1%BF%C4%C2%A1%A7%CA%D2%C6%BB510%B1%DF%0a%BE%E8%A4%EA%B4%B9%A4%A8%A1%A72%B2%F3" TargetMode="External"/><Relationship Id="rId12" Type="http://schemas.openxmlformats.org/officeDocument/2006/relationships/image" Target="media/image5.gif"/><Relationship Id="rId17" Type="http://schemas.openxmlformats.org/officeDocument/2006/relationships/image" Target="media/image8.gif"/><Relationship Id="rId25" Type="http://schemas.openxmlformats.org/officeDocument/2006/relationships/hyperlink" Target="http://rd.yahoo.co.jp/transit/search/link/travel/*http:/domestic.hotel.travel.yahoo.co.jp/bin/eki_slist?d=2&amp;date=20080713&amp;ekicode=26117" TargetMode="External"/><Relationship Id="rId33" Type="http://schemas.openxmlformats.org/officeDocument/2006/relationships/hyperlink" Target="http://rd.yahoo.co.jp/transit/search/link/froma/*http:/rikunabi.yahoo.co.jp/arbeit/map/?lat=34.44.0.0&amp;lon=135.20.34.0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gif"/><Relationship Id="rId20" Type="http://schemas.openxmlformats.org/officeDocument/2006/relationships/hyperlink" Target="http://rd.yahoo.co.jp/transit/search/link/travel/*http:/domestic.hotel.travel.yahoo.co.jp/bin/eki_slist?d=2&amp;date=20080713&amp;ekicode=26118" TargetMode="External"/><Relationship Id="rId29" Type="http://schemas.openxmlformats.org/officeDocument/2006/relationships/hyperlink" Target="http://rd.yahoo.co.jp/transit/search/link/maps/*http:/map.yahoo.co.jp/print?lat=34.44.0.0&amp;lon=135.20.34.0&amp;prop=transit&amp;sc=2&amp;memo=%A1%DA%C0%BE%B5%DC%B1%D8%BC%FE%CA%D5%A4%CE%C3%CF%BF%DE%A1%DB%01%0a%BE%E8%BC%D6%CD%BD%C4%EA+%A2%CD+%BA%E5%BF%C0%CB%DC%C0%FE%A1%A6%B9%E2%C2%AE%BF%C0%B8%CD%B9%D4%28+11%3A07+%29%0a%0a%A2%A3%C6%FC%CB%DC%B6%B6%28%C2%E7%BA%E5%C9%DC%29%A2%AA%BF%BC%B9%BE%28%CA%BC%B8%CB%B8%A9%29%28+2008%C7%AF07%B7%EE13%C6%FC+10%3A32%BD%D0%C8%AF+%A1%C1+2008%C7%AF07%B7%EE13%C6%FC+11%3A13%C5%FE%C3%E5+%29%0a%BD%EA%CD%D7%BB%FE%B4%D6%A1%A741%3C%2Fspan%3E%CA%AC%A1%CA%BE%E8%BC%D632%CA%AC%A1%A2%C5%CC%CA%E22%CA%AC%A1%A2%A4%DB%A4%AB7%CA%AC%A1%CB%0a%B1%BF%C4%C2%A1%A7%CA%D2%C6%BB510%B1%DF%0a%BE%E8%A4%EA%B4%B9%A4%A8%A1%A72%B2%F3" TargetMode="External"/><Relationship Id="rId1" Type="http://schemas.openxmlformats.org/officeDocument/2006/relationships/styles" Target="styles.xml"/><Relationship Id="rId6" Type="http://schemas.openxmlformats.org/officeDocument/2006/relationships/hyperlink" Target="http://transit.yahoo.co.jp/exit?stnm=%C6%FC%CB%DC%B6%B6%28%C2%E7%BA%E5%C9%DC%29&amp;done=http%3A%2F%2Ftransit.yahoo.co.jp%2Fsearch%3Fval_htmb%3Dresult%26from%3D%25C6%25FC%25CB%25DC%25B6%25B6%2528%25C2%25E7%25BA%25E5%25C9%25DC%2529%26p%3D%25BF%25BC%25B9%25BE%2528%25CA%25BC%25B8%25CB%25B8%25A9%2529%26sort%3D0%26num%3D0%26val_yymm%3D200807%26val_dd%3D13%26val_hh%3D10%26val_m1%3D3%26val_m2%3D0%26valtimekb%3DDEP%26val_dsmask_charge%3DCHARGE%26val_dsmask_air%3DAIR%26val_search%3D%25C3%25B5%25BA%25F7" TargetMode="External"/><Relationship Id="rId11" Type="http://schemas.openxmlformats.org/officeDocument/2006/relationships/hyperlink" Target="http://rd.yahoo.co.jp/transit/search/link/coupon/*http:/coupons.yahoo.co.jp/bin/search?flow=a&amp;lat=34.39.49.3984&amp;lon=135.30.31.8984&amp;rad=500&amp;place=%C6%FC%CB%DC%B6%B6%28%C2%E7%BA%E5%C9%DC%29%B1%D8" TargetMode="External"/><Relationship Id="rId24" Type="http://schemas.openxmlformats.org/officeDocument/2006/relationships/hyperlink" Target="http://rd.yahoo.co.jp/transit/search/link/maps/*http:/map.yahoo.co.jp/print?lat=34.41.27.8984&amp;lon=135.28.43.7968&amp;prop=transit&amp;sc=2&amp;memo=%A1%DA%CC%EE%C5%C4%28%BA%E5%BF%C0%C0%FE%29%B1%D8%BC%FE%CA%D5%A4%CE%C3%CF%BF%DE%A1%DB%01%0a%BE%E8%BC%D6%CD%BD%C4%EA+%A2%CD+%BA%E5%BF%C0%CB%DC%C0%FE%B5%DE%B9%D4%28+10%3A47+%29%0a%0a%A2%A3%C6%FC%CB%DC%B6%B6%28%C2%E7%BA%E5%C9%DC%29%A2%AA%BF%BC%B9%BE%28%CA%BC%B8%CB%B8%A9%29%28+2008%C7%AF07%B7%EE13%C6%FC+10%3A32%BD%D0%C8%AF+%A1%C1+2008%C7%AF07%B7%EE13%C6%FC+11%3A13%C5%FE%C3%E5+%29%0a%BD%EA%CD%D7%BB%FE%B4%D6%A1%A741%3C%2Fspan%3E%CA%AC%A1%CA%BE%E8%BC%D632%CA%AC%A1%A2%C5%CC%CA%E22%CA%AC%A1%A2%A4%DB%A4%AB7%CA%AC%A1%CB%0a%B1%BF%C4%C2%A1%A7%CA%D2%C6%BB510%B1%DF%0a%BE%E8%A4%EA%B4%B9%A4%A8%A1%A72%B2%F3" TargetMode="External"/><Relationship Id="rId32" Type="http://schemas.openxmlformats.org/officeDocument/2006/relationships/hyperlink" Target="http://rd.yahoo.co.jp/transit/search/link/gourmet/*http:/gourmet.yahoo.co.jp/restaurant/shoplist.html?md=9&amp;lat=34.44.0.0&amp;lon=135.20.34.0&amp;spn=%C0%BE%B5%DC%B1%D8&amp;krs=3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2.gif"/><Relationship Id="rId15" Type="http://schemas.openxmlformats.org/officeDocument/2006/relationships/hyperlink" Target="http://rd.yahoo.co.jp/transit/search/link/froma/*http:/rikunabi.yahoo.co.jp/arbeit/map/?lat=34.39.49.3984&amp;lon=135.30.31.8984" TargetMode="External"/><Relationship Id="rId23" Type="http://schemas.openxmlformats.org/officeDocument/2006/relationships/hyperlink" Target="http://rd.yahoo.co.jp/transit/search/link/froma/*http:/rikunabi.yahoo.co.jp/arbeit/map/?lat=34.41.26.0&amp;lon=135.28.40.0" TargetMode="External"/><Relationship Id="rId28" Type="http://schemas.openxmlformats.org/officeDocument/2006/relationships/hyperlink" Target="http://rd.yahoo.co.jp/transit/search/link/froma/*http:/rikunabi.yahoo.co.jp/arbeit/map/?lat=34.41.27.8984&amp;lon=135.28.43.7968" TargetMode="External"/><Relationship Id="rId36" Type="http://schemas.openxmlformats.org/officeDocument/2006/relationships/hyperlink" Target="http://rd.yahoo.co.jp/transit/search/link/froma/*http:/rikunabi.yahoo.co.jp/arbeit/map/?lat=34.43.9.6992&amp;lon=135.17.39.5000" TargetMode="External"/><Relationship Id="rId10" Type="http://schemas.openxmlformats.org/officeDocument/2006/relationships/image" Target="media/image4.gif"/><Relationship Id="rId19" Type="http://schemas.openxmlformats.org/officeDocument/2006/relationships/hyperlink" Target="http://rd.yahoo.co.jp/transit/search/link/maps/*http:/map.yahoo.co.jp/print?lat=34.41.26.0&amp;lon=135.28.40.0&amp;prop=transit&amp;sc=2&amp;memo=%A1%DA%CC%EE%C5%C4%BA%E5%BF%C0%B1%D8%BC%FE%CA%D5%A4%CE%C3%CF%BF%DE%A1%DB%01%0a%A2%A3%C6%FC%CB%DC%B6%B6%28%C2%E7%BA%E5%C9%DC%29%A2%AA%BF%BC%B9%BE%28%CA%BC%B8%CB%B8%A9%29%28+2008%C7%AF07%B7%EE13%C6%FC+10%3A32%BD%D0%C8%AF+%A1%C1+2008%C7%AF07%B7%EE13%C6%FC+11%3A13%C5%FE%C3%E5+%29%0a%BD%EA%CD%D7%BB%FE%B4%D6%A1%A741%3C%2Fspan%3E%CA%AC%A1%CA%BE%E8%BC%D632%CA%AC%A1%A2%C5%CC%CA%E22%CA%AC%A1%A2%A4%DB%A4%AB7%CA%AC%A1%CB%0a%B1%BF%C4%C2%A1%A7%CA%D2%C6%BB510%B1%DF%0a%BE%E8%A4%EA%B4%B9%A4%A8%A1%A72%B2%F3" TargetMode="External"/><Relationship Id="rId31" Type="http://schemas.openxmlformats.org/officeDocument/2006/relationships/hyperlink" Target="http://rd.yahoo.co.jp/transit/search/link/coupon/*http:/coupons.yahoo.co.jp/bin/search?flow=a&amp;lat=34.44.0.0&amp;lon=135.20.34.0&amp;rad=500&amp;place=%C0%BE%B5%DC%B1%D8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rd.yahoo.co.jp/transit/search/link/travel/*http:/domestic.hotel.travel.yahoo.co.jp/bin/eki_slist?d=2&amp;date=20080713&amp;ekicode=26101" TargetMode="External"/><Relationship Id="rId14" Type="http://schemas.openxmlformats.org/officeDocument/2006/relationships/image" Target="media/image6.gif"/><Relationship Id="rId22" Type="http://schemas.openxmlformats.org/officeDocument/2006/relationships/hyperlink" Target="http://rd.yahoo.co.jp/transit/search/link/gourmet/*http:/gourmet.yahoo.co.jp/restaurant/shoplist.html?md=9&amp;lat=34.41.26.0&amp;lon=135.28.40.0&amp;spn=%CC%EE%C5%C4%BA%E5%BF%C0%B1%D8&amp;krs=3" TargetMode="External"/><Relationship Id="rId27" Type="http://schemas.openxmlformats.org/officeDocument/2006/relationships/hyperlink" Target="http://rd.yahoo.co.jp/transit/search/link/gourmet/*http:/gourmet.yahoo.co.jp/restaurant/shoplist.html?md=9&amp;lat=34.41.27.8984&amp;lon=135.28.43.7968&amp;spn=%CC%EE%C5%C4%28%BA%E5%BF%C0%C0%FE%29%B1%D8&amp;krs=3" TargetMode="External"/><Relationship Id="rId30" Type="http://schemas.openxmlformats.org/officeDocument/2006/relationships/hyperlink" Target="http://rd.yahoo.co.jp/transit/search/link/travel/*http:/domestic.hotel.travel.yahoo.co.jp/bin/eki_slist?d=2&amp;date=20080713&amp;ekicode=26487" TargetMode="External"/><Relationship Id="rId35" Type="http://schemas.openxmlformats.org/officeDocument/2006/relationships/hyperlink" Target="http://rd.yahoo.co.jp/transit/search/link/gourmet/*http:/gourmet.yahoo.co.jp/restaurant/shoplist.html?md=9&amp;lat=34.43.9.6992&amp;lon=135.17.39.5000&amp;spn=%BF%BC%B9%BE%28%CA%BC%B8%CB%B8%A9%29%B1%D8&amp;krs=3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1255</Words>
  <Characters>7159</Characters>
  <Application>Microsoft Office Word</Application>
  <DocSecurity>0</DocSecurity>
  <Lines>59</Lines>
  <Paragraphs>16</Paragraphs>
  <ScaleCrop>false</ScaleCrop>
  <Company>Extra</Company>
  <LinksUpToDate>false</LinksUpToDate>
  <CharactersWithSpaces>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XPuser</dc:creator>
  <cp:keywords/>
  <dc:description/>
  <cp:lastModifiedBy>XPuser</cp:lastModifiedBy>
  <cp:revision>1</cp:revision>
  <dcterms:created xsi:type="dcterms:W3CDTF">2008-07-06T15:36:00Z</dcterms:created>
  <dcterms:modified xsi:type="dcterms:W3CDTF">2008-07-06T15:37:00Z</dcterms:modified>
</cp:coreProperties>
</file>